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西华大学团员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教育评议</w:t>
      </w:r>
      <w:r>
        <w:rPr>
          <w:rFonts w:hint="eastAsia" w:ascii="方正小标宋_GBK" w:eastAsia="方正小标宋_GBK"/>
          <w:sz w:val="44"/>
          <w:szCs w:val="44"/>
        </w:rPr>
        <w:t>情况统计表</w:t>
      </w:r>
    </w:p>
    <w:p>
      <w:pPr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学院： </w:t>
      </w:r>
      <w:r>
        <w:rPr>
          <w:rFonts w:ascii="楷体" w:hAnsi="楷体" w:eastAsia="楷体"/>
          <w:sz w:val="32"/>
          <w:szCs w:val="32"/>
        </w:rPr>
        <w:t xml:space="preserve">                          </w:t>
      </w:r>
      <w:r>
        <w:rPr>
          <w:rFonts w:hint="eastAsia" w:ascii="楷体" w:hAnsi="楷体" w:eastAsia="楷体"/>
          <w:sz w:val="32"/>
          <w:szCs w:val="32"/>
        </w:rPr>
        <w:t>日期: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团支部名称： </w:t>
      </w:r>
      <w:r>
        <w:rPr>
          <w:rFonts w:ascii="楷体" w:hAnsi="楷体" w:eastAsia="楷体"/>
          <w:sz w:val="32"/>
          <w:szCs w:val="32"/>
        </w:rPr>
        <w:t xml:space="preserve">                    </w:t>
      </w:r>
      <w:r>
        <w:rPr>
          <w:rFonts w:hint="eastAsia" w:ascii="楷体" w:hAnsi="楷体" w:eastAsia="楷体"/>
          <w:sz w:val="32"/>
          <w:szCs w:val="32"/>
        </w:rPr>
        <w:t xml:space="preserve">团支书签字： </w:t>
      </w:r>
      <w:r>
        <w:rPr>
          <w:rFonts w:ascii="楷体" w:hAnsi="楷体" w:eastAsia="楷体"/>
          <w:sz w:val="32"/>
          <w:szCs w:val="32"/>
        </w:rPr>
        <w:t xml:space="preserve">        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84"/>
        <w:gridCol w:w="280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评议结果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填表说明：1.表格栏数不够的，可根据支部团员人数自行增加；2.评议结果一栏填写 “优秀”“合格”“基本合格”“不合格”；3.团支部名称应与“智慧团建”系统中的组织全称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/简称一致。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D3179B-587C-41B9-B0C7-8AEEA56313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D945345-E511-40F8-99C8-244A96DB59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5EFA3D0-5618-4440-990C-2D5E1C8565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991A106-4BCB-4341-BC30-9BCFA2B833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165DE3-DE5F-4EC3-8057-93855824DC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B5"/>
    <w:rsid w:val="002E53E9"/>
    <w:rsid w:val="004D7E29"/>
    <w:rsid w:val="00562844"/>
    <w:rsid w:val="007F40B5"/>
    <w:rsid w:val="00A25B77"/>
    <w:rsid w:val="00AC5010"/>
    <w:rsid w:val="00B71BA2"/>
    <w:rsid w:val="00C619C0"/>
    <w:rsid w:val="00EC42D9"/>
    <w:rsid w:val="00EE19CC"/>
    <w:rsid w:val="00F07445"/>
    <w:rsid w:val="371821D9"/>
    <w:rsid w:val="384D34FA"/>
    <w:rsid w:val="3EE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27</TotalTime>
  <ScaleCrop>false</ScaleCrop>
  <LinksUpToDate>false</LinksUpToDate>
  <CharactersWithSpaces>301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2021-11-14T13:14:00Z</dcterms:created>
  <dc:creator> </dc:creator>
  <cp:lastModifiedBy>lenovo</cp:lastModifiedBy>
  <dcterms:modified xsi:type="dcterms:W3CDTF">2021-11-15T03:13:59Z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FE8DBB670175405D97AC9EE3A66F37FA</vt:lpwstr>
  </property>
</Properties>
</file>